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FC3" w:rsidRDefault="001D4AE3" w:rsidP="00033FC3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bookmarkStart w:id="0" w:name="_GoBack"/>
      <w:bookmarkEnd w:id="0"/>
      <w:r w:rsidR="00033FC3" w:rsidRPr="00033FC3">
        <w:rPr>
          <w:sz w:val="28"/>
          <w:szCs w:val="28"/>
        </w:rPr>
        <w:t xml:space="preserve"> квартал 201</w:t>
      </w:r>
      <w:r w:rsidR="00EB64C0">
        <w:rPr>
          <w:sz w:val="28"/>
          <w:szCs w:val="28"/>
        </w:rPr>
        <w:t>9</w:t>
      </w:r>
      <w:r w:rsidR="00033FC3" w:rsidRPr="00033FC3">
        <w:rPr>
          <w:sz w:val="28"/>
          <w:szCs w:val="28"/>
        </w:rPr>
        <w:t xml:space="preserve"> год</w:t>
      </w:r>
    </w:p>
    <w:p w:rsidR="00033FC3" w:rsidRPr="00033FC3" w:rsidRDefault="00033FC3" w:rsidP="00033FC3">
      <w:pPr>
        <w:jc w:val="center"/>
        <w:rPr>
          <w:sz w:val="28"/>
          <w:szCs w:val="28"/>
        </w:rPr>
      </w:pPr>
    </w:p>
    <w:p w:rsidR="009D1112" w:rsidRDefault="00033FC3" w:rsidP="00033FC3">
      <w:r>
        <w:t>И</w:t>
      </w:r>
      <w:r w:rsidR="00095156">
        <w:t>сточники</w:t>
      </w:r>
      <w:r w:rsidRPr="00033FC3">
        <w:t xml:space="preserve"> тепловой энергии,</w:t>
      </w:r>
      <w:r>
        <w:t xml:space="preserve"> тепловых сетей из эксплуатации не выводились.</w:t>
      </w:r>
    </w:p>
    <w:p w:rsidR="00033FC3" w:rsidRPr="00033FC3" w:rsidRDefault="00033FC3" w:rsidP="00033FC3"/>
    <w:sectPr w:rsidR="00033FC3" w:rsidRPr="00033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71"/>
    <w:rsid w:val="00026471"/>
    <w:rsid w:val="00033FC3"/>
    <w:rsid w:val="00095156"/>
    <w:rsid w:val="001D4AE3"/>
    <w:rsid w:val="003746C3"/>
    <w:rsid w:val="004F504C"/>
    <w:rsid w:val="00763EC5"/>
    <w:rsid w:val="009D1112"/>
    <w:rsid w:val="00B70FE0"/>
    <w:rsid w:val="00C05AC8"/>
    <w:rsid w:val="00C23BEB"/>
    <w:rsid w:val="00EB64C0"/>
    <w:rsid w:val="00ED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E4DF8"/>
  <w15:chartTrackingRefBased/>
  <w15:docId w15:val="{92B12D3B-8BA0-440F-9885-58C2D25F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Дарья Петровна</dc:creator>
  <cp:keywords/>
  <dc:description/>
  <cp:lastModifiedBy>Windows User</cp:lastModifiedBy>
  <cp:revision>15</cp:revision>
  <dcterms:created xsi:type="dcterms:W3CDTF">2017-11-03T05:19:00Z</dcterms:created>
  <dcterms:modified xsi:type="dcterms:W3CDTF">2019-10-08T12:14:00Z</dcterms:modified>
</cp:coreProperties>
</file>